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3D" w:rsidRDefault="00133088" w:rsidP="001330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33088">
        <w:rPr>
          <w:rFonts w:ascii="Times New Roman" w:hAnsi="Times New Roman" w:cs="Times New Roman"/>
          <w:sz w:val="28"/>
          <w:szCs w:val="28"/>
        </w:rPr>
        <w:t xml:space="preserve">Сведения о местах нахождения </w:t>
      </w:r>
      <w:r w:rsidR="006D13D0">
        <w:rPr>
          <w:rFonts w:ascii="Times New Roman" w:hAnsi="Times New Roman" w:cs="Times New Roman"/>
          <w:sz w:val="28"/>
          <w:szCs w:val="28"/>
        </w:rPr>
        <w:t>органов, специально уполномоченных на решение задач в области защиты населения и территорий Российской Федерации от чрезвычайной ситуации.</w:t>
      </w:r>
    </w:p>
    <w:p w:rsidR="00133088" w:rsidRDefault="00133088" w:rsidP="001330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3545"/>
        <w:gridCol w:w="2268"/>
        <w:gridCol w:w="1987"/>
        <w:gridCol w:w="2974"/>
      </w:tblGrid>
      <w:tr w:rsidR="00133088" w:rsidTr="006D13D0">
        <w:tc>
          <w:tcPr>
            <w:tcW w:w="3545" w:type="dxa"/>
          </w:tcPr>
          <w:p w:rsidR="00133088" w:rsidRDefault="006D13D0" w:rsidP="0013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133088" w:rsidRDefault="00133088" w:rsidP="0013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987" w:type="dxa"/>
          </w:tcPr>
          <w:p w:rsidR="00133088" w:rsidRDefault="00133088" w:rsidP="0013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2974" w:type="dxa"/>
          </w:tcPr>
          <w:p w:rsidR="00133088" w:rsidRDefault="00133088" w:rsidP="0013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133088" w:rsidTr="006D13D0">
        <w:tc>
          <w:tcPr>
            <w:tcW w:w="3545" w:type="dxa"/>
          </w:tcPr>
          <w:p w:rsidR="00133088" w:rsidRPr="00133088" w:rsidRDefault="006D13D0" w:rsidP="006D13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 Калевальского муниципального района, отдел ВМР, ГО и ЧС</w:t>
            </w:r>
          </w:p>
        </w:tc>
        <w:tc>
          <w:tcPr>
            <w:tcW w:w="2268" w:type="dxa"/>
          </w:tcPr>
          <w:p w:rsidR="00133088" w:rsidRPr="00133088" w:rsidRDefault="006D13D0" w:rsidP="0013308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пгт. Калевала, ул. Советская, д. 11, 2 этаж</w:t>
            </w:r>
          </w:p>
        </w:tc>
        <w:tc>
          <w:tcPr>
            <w:tcW w:w="1987" w:type="dxa"/>
          </w:tcPr>
          <w:p w:rsidR="00133088" w:rsidRDefault="006D13D0" w:rsidP="006D13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Пн-пт</w:t>
            </w:r>
            <w:proofErr w:type="spellEnd"/>
          </w:p>
          <w:p w:rsidR="006D13D0" w:rsidRDefault="006D13D0" w:rsidP="006D13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09 ч. 00 мин.</w:t>
            </w:r>
          </w:p>
          <w:p w:rsidR="006D13D0" w:rsidRPr="00133088" w:rsidRDefault="006D13D0" w:rsidP="006D13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18 ч. 00 мин.</w:t>
            </w:r>
          </w:p>
        </w:tc>
        <w:tc>
          <w:tcPr>
            <w:tcW w:w="2974" w:type="dxa"/>
          </w:tcPr>
          <w:p w:rsidR="00133088" w:rsidRPr="00133088" w:rsidRDefault="006D13D0" w:rsidP="006D13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43419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(81454)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4-10-10</w:t>
            </w:r>
          </w:p>
        </w:tc>
      </w:tr>
      <w:tr w:rsidR="00133088" w:rsidTr="006D13D0">
        <w:tc>
          <w:tcPr>
            <w:tcW w:w="3545" w:type="dxa"/>
          </w:tcPr>
          <w:p w:rsidR="00133088" w:rsidRPr="00133088" w:rsidRDefault="006D13D0" w:rsidP="001330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ОНДиПР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г. Костомукша, Калевальскому и Муезерскому районам УНД и ПР ГУ МЧС России по Республике Карелия</w:t>
            </w:r>
          </w:p>
        </w:tc>
        <w:tc>
          <w:tcPr>
            <w:tcW w:w="2268" w:type="dxa"/>
          </w:tcPr>
          <w:p w:rsidR="00133088" w:rsidRPr="00133088" w:rsidRDefault="006D13D0" w:rsidP="0013308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пгт. Калевала, ул. Советская,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15.</w:t>
            </w:r>
          </w:p>
        </w:tc>
        <w:tc>
          <w:tcPr>
            <w:tcW w:w="1987" w:type="dxa"/>
          </w:tcPr>
          <w:p w:rsidR="00434194" w:rsidRDefault="00434194" w:rsidP="004341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Пн-пт</w:t>
            </w:r>
            <w:proofErr w:type="spellEnd"/>
          </w:p>
          <w:p w:rsidR="00434194" w:rsidRDefault="00434194" w:rsidP="004341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09 ч. 00 мин.</w:t>
            </w:r>
          </w:p>
          <w:p w:rsidR="00133088" w:rsidRPr="00133088" w:rsidRDefault="00434194" w:rsidP="004341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18 ч. 00 мин.</w:t>
            </w:r>
          </w:p>
        </w:tc>
        <w:tc>
          <w:tcPr>
            <w:tcW w:w="2974" w:type="dxa"/>
          </w:tcPr>
          <w:p w:rsidR="00133088" w:rsidRPr="00434194" w:rsidRDefault="00434194" w:rsidP="004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34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</w:t>
            </w:r>
            <w:r w:rsidRPr="00434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1454) 4-20-94</w:t>
            </w:r>
          </w:p>
        </w:tc>
      </w:tr>
      <w:tr w:rsidR="00133088" w:rsidTr="006D13D0">
        <w:tc>
          <w:tcPr>
            <w:tcW w:w="3545" w:type="dxa"/>
          </w:tcPr>
          <w:p w:rsidR="00133088" w:rsidRDefault="00133088" w:rsidP="0013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3088" w:rsidRDefault="00133088" w:rsidP="00133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133088" w:rsidRDefault="00133088" w:rsidP="006D1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133088" w:rsidRDefault="00133088" w:rsidP="006D1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088" w:rsidTr="006D13D0">
        <w:tc>
          <w:tcPr>
            <w:tcW w:w="3545" w:type="dxa"/>
          </w:tcPr>
          <w:p w:rsidR="00133088" w:rsidRDefault="00133088" w:rsidP="00133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3088" w:rsidRDefault="00133088" w:rsidP="00133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133088" w:rsidRDefault="00133088" w:rsidP="006D1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133088" w:rsidRDefault="00133088" w:rsidP="006D1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088" w:rsidTr="006D13D0">
        <w:tc>
          <w:tcPr>
            <w:tcW w:w="3545" w:type="dxa"/>
          </w:tcPr>
          <w:p w:rsidR="00133088" w:rsidRDefault="00133088" w:rsidP="00133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3088" w:rsidRDefault="00133088" w:rsidP="00133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133088" w:rsidRDefault="00133088" w:rsidP="006D1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133088" w:rsidRDefault="00133088" w:rsidP="006D1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088" w:rsidTr="006D13D0">
        <w:tc>
          <w:tcPr>
            <w:tcW w:w="3545" w:type="dxa"/>
          </w:tcPr>
          <w:p w:rsidR="00133088" w:rsidRDefault="00133088" w:rsidP="00133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3088" w:rsidRDefault="00133088" w:rsidP="00133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133088" w:rsidRDefault="00133088" w:rsidP="006D1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133088" w:rsidRDefault="00133088" w:rsidP="006D1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088" w:rsidTr="006D13D0">
        <w:tc>
          <w:tcPr>
            <w:tcW w:w="3545" w:type="dxa"/>
          </w:tcPr>
          <w:p w:rsidR="00133088" w:rsidRDefault="00133088" w:rsidP="00133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3088" w:rsidRDefault="00133088" w:rsidP="00133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133088" w:rsidRDefault="00133088" w:rsidP="006D1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133088" w:rsidRDefault="00133088" w:rsidP="006D1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088" w:rsidRPr="00133088" w:rsidRDefault="00133088" w:rsidP="001330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3088" w:rsidRPr="0013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3E"/>
    <w:rsid w:val="00133088"/>
    <w:rsid w:val="0036693E"/>
    <w:rsid w:val="00434194"/>
    <w:rsid w:val="00575E87"/>
    <w:rsid w:val="006A2A3D"/>
    <w:rsid w:val="006D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BC3E"/>
  <w15:chartTrackingRefBased/>
  <w15:docId w15:val="{00D6C324-82C8-43BE-B535-46F13546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WinadrST</dc:creator>
  <cp:keywords/>
  <dc:description/>
  <cp:lastModifiedBy>WinadrST</cp:lastModifiedBy>
  <cp:revision>3</cp:revision>
  <dcterms:created xsi:type="dcterms:W3CDTF">2024-12-26T07:55:00Z</dcterms:created>
  <dcterms:modified xsi:type="dcterms:W3CDTF">2024-12-26T08:11:00Z</dcterms:modified>
</cp:coreProperties>
</file>